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E36450" w:rsidRPr="009B0A56" w:rsidTr="00B048BF">
        <w:trPr>
          <w:jc w:val="center"/>
        </w:trPr>
        <w:tc>
          <w:tcPr>
            <w:tcW w:w="562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418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02.07.2020</w:t>
            </w:r>
          </w:p>
        </w:tc>
        <w:tc>
          <w:tcPr>
            <w:tcW w:w="3685" w:type="dxa"/>
            <w:vAlign w:val="center"/>
          </w:tcPr>
          <w:p w:rsidR="00E36450" w:rsidRPr="009B0A56" w:rsidRDefault="00E36450" w:rsidP="00E36450">
            <w:pPr>
              <w:rPr>
                <w:rFonts w:cstheme="minorHAnsi"/>
              </w:rPr>
            </w:pPr>
            <w:r>
              <w:rPr>
                <w:rFonts w:cstheme="minorHAnsi"/>
              </w:rPr>
              <w:t>Koszenie trawy na Terenach Rekreacyjnych w Jarosławkach</w:t>
            </w:r>
          </w:p>
        </w:tc>
        <w:tc>
          <w:tcPr>
            <w:tcW w:w="2268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E36450" w:rsidRPr="009B0A56" w:rsidRDefault="00E36450" w:rsidP="00E36450">
            <w:pPr>
              <w:rPr>
                <w:rFonts w:cstheme="minorHAnsi"/>
              </w:rPr>
            </w:pPr>
            <w:r>
              <w:rPr>
                <w:rFonts w:cstheme="minorHAnsi"/>
              </w:rPr>
              <w:t>411,00 z</w:t>
            </w:r>
          </w:p>
        </w:tc>
        <w:tc>
          <w:tcPr>
            <w:tcW w:w="1985" w:type="dxa"/>
            <w:vAlign w:val="center"/>
          </w:tcPr>
          <w:p w:rsidR="00E36450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02.07.2020</w:t>
            </w:r>
          </w:p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- 06.07.2020</w:t>
            </w:r>
          </w:p>
        </w:tc>
        <w:tc>
          <w:tcPr>
            <w:tcW w:w="1417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</w:p>
        </w:tc>
      </w:tr>
      <w:tr w:rsidR="00E36450" w:rsidRPr="009B0A56" w:rsidTr="00B048BF">
        <w:trPr>
          <w:jc w:val="center"/>
        </w:trPr>
        <w:tc>
          <w:tcPr>
            <w:tcW w:w="562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418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06.07.2020</w:t>
            </w:r>
          </w:p>
        </w:tc>
        <w:tc>
          <w:tcPr>
            <w:tcW w:w="3685" w:type="dxa"/>
            <w:vAlign w:val="center"/>
          </w:tcPr>
          <w:p w:rsidR="00E36450" w:rsidRPr="009B0A56" w:rsidRDefault="00E36450" w:rsidP="00E364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Przygotowanie i wdrożenie nowej strony internetowej </w:t>
            </w:r>
            <w:r>
              <w:rPr>
                <w:rFonts w:cstheme="minorHAnsi"/>
              </w:rPr>
              <w:t>Centrum Kultury</w:t>
            </w:r>
            <w:r>
              <w:rPr>
                <w:rFonts w:cstheme="minorHAnsi"/>
              </w:rPr>
              <w:t xml:space="preserve"> oraz przygotowanie jej do nowych wymogów prawnych </w:t>
            </w:r>
          </w:p>
        </w:tc>
        <w:tc>
          <w:tcPr>
            <w:tcW w:w="2268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3.000,00 zł</w:t>
            </w:r>
          </w:p>
        </w:tc>
        <w:tc>
          <w:tcPr>
            <w:tcW w:w="1985" w:type="dxa"/>
            <w:vAlign w:val="center"/>
          </w:tcPr>
          <w:p w:rsidR="00E36450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06.07.2020</w:t>
            </w:r>
          </w:p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- 31.10.2020</w:t>
            </w:r>
          </w:p>
        </w:tc>
        <w:tc>
          <w:tcPr>
            <w:tcW w:w="1417" w:type="dxa"/>
            <w:vAlign w:val="center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36450" w:rsidRPr="009B0A56" w:rsidRDefault="00E36450" w:rsidP="002D4D04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>
      <w:bookmarkStart w:id="0" w:name="_GoBack"/>
      <w:bookmarkEnd w:id="0"/>
    </w:p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6F" w:rsidRDefault="00FD6C6F" w:rsidP="00CD2A7C">
      <w:pPr>
        <w:spacing w:after="0" w:line="240" w:lineRule="auto"/>
      </w:pPr>
      <w:r>
        <w:separator/>
      </w:r>
    </w:p>
  </w:endnote>
  <w:endnote w:type="continuationSeparator" w:id="0">
    <w:p w:rsidR="00FD6C6F" w:rsidRDefault="00FD6C6F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6F" w:rsidRDefault="00FD6C6F" w:rsidP="00CD2A7C">
      <w:pPr>
        <w:spacing w:after="0" w:line="240" w:lineRule="auto"/>
      </w:pPr>
      <w:r>
        <w:separator/>
      </w:r>
    </w:p>
  </w:footnote>
  <w:footnote w:type="continuationSeparator" w:id="0">
    <w:p w:rsidR="00FD6C6F" w:rsidRDefault="00FD6C6F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E36450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LIPIEC</w:t>
    </w:r>
    <w:r w:rsidR="00F041B7">
      <w:rPr>
        <w:b/>
        <w:sz w:val="28"/>
        <w:szCs w:val="28"/>
      </w:rPr>
      <w:t xml:space="preserve"> 2020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367B5"/>
    <w:rsid w:val="00040247"/>
    <w:rsid w:val="000637A4"/>
    <w:rsid w:val="00083371"/>
    <w:rsid w:val="0008748D"/>
    <w:rsid w:val="000B192F"/>
    <w:rsid w:val="000D42F4"/>
    <w:rsid w:val="000E41D4"/>
    <w:rsid w:val="0012715E"/>
    <w:rsid w:val="00133370"/>
    <w:rsid w:val="001650FD"/>
    <w:rsid w:val="001D4953"/>
    <w:rsid w:val="001E49D4"/>
    <w:rsid w:val="00212F9F"/>
    <w:rsid w:val="00225CE3"/>
    <w:rsid w:val="0022799D"/>
    <w:rsid w:val="00240F47"/>
    <w:rsid w:val="002D4D04"/>
    <w:rsid w:val="002F333C"/>
    <w:rsid w:val="00322A24"/>
    <w:rsid w:val="00377942"/>
    <w:rsid w:val="003828D3"/>
    <w:rsid w:val="003955EF"/>
    <w:rsid w:val="003D086F"/>
    <w:rsid w:val="003D614B"/>
    <w:rsid w:val="0044404A"/>
    <w:rsid w:val="004C2C44"/>
    <w:rsid w:val="004E1C2A"/>
    <w:rsid w:val="00544FC0"/>
    <w:rsid w:val="005A35CE"/>
    <w:rsid w:val="006121E5"/>
    <w:rsid w:val="00645A35"/>
    <w:rsid w:val="0064689D"/>
    <w:rsid w:val="00674B8E"/>
    <w:rsid w:val="00690765"/>
    <w:rsid w:val="006A2C8D"/>
    <w:rsid w:val="006A61C2"/>
    <w:rsid w:val="006D4D88"/>
    <w:rsid w:val="00726AF5"/>
    <w:rsid w:val="00747B88"/>
    <w:rsid w:val="007D5140"/>
    <w:rsid w:val="008470B0"/>
    <w:rsid w:val="008900C5"/>
    <w:rsid w:val="008F29E4"/>
    <w:rsid w:val="00932004"/>
    <w:rsid w:val="009439A2"/>
    <w:rsid w:val="00952680"/>
    <w:rsid w:val="00963D04"/>
    <w:rsid w:val="00965E6B"/>
    <w:rsid w:val="009B0A56"/>
    <w:rsid w:val="009F5253"/>
    <w:rsid w:val="009F5A42"/>
    <w:rsid w:val="00A0392B"/>
    <w:rsid w:val="00AA420B"/>
    <w:rsid w:val="00AE7E43"/>
    <w:rsid w:val="00B048BF"/>
    <w:rsid w:val="00B13C6A"/>
    <w:rsid w:val="00B50181"/>
    <w:rsid w:val="00B56A07"/>
    <w:rsid w:val="00B748BE"/>
    <w:rsid w:val="00B76A3C"/>
    <w:rsid w:val="00B76D21"/>
    <w:rsid w:val="00B85AE9"/>
    <w:rsid w:val="00BC3491"/>
    <w:rsid w:val="00BC7D9F"/>
    <w:rsid w:val="00C339DD"/>
    <w:rsid w:val="00CA4504"/>
    <w:rsid w:val="00CC5458"/>
    <w:rsid w:val="00CD2A7C"/>
    <w:rsid w:val="00CD5245"/>
    <w:rsid w:val="00CF4C3E"/>
    <w:rsid w:val="00D2220A"/>
    <w:rsid w:val="00D427F7"/>
    <w:rsid w:val="00D65F35"/>
    <w:rsid w:val="00D96459"/>
    <w:rsid w:val="00DB00F7"/>
    <w:rsid w:val="00DB5759"/>
    <w:rsid w:val="00E03EC0"/>
    <w:rsid w:val="00E05E54"/>
    <w:rsid w:val="00E36450"/>
    <w:rsid w:val="00E55855"/>
    <w:rsid w:val="00EF3844"/>
    <w:rsid w:val="00EF699E"/>
    <w:rsid w:val="00F041B7"/>
    <w:rsid w:val="00F13BD8"/>
    <w:rsid w:val="00F209A3"/>
    <w:rsid w:val="00F423EA"/>
    <w:rsid w:val="00F4245F"/>
    <w:rsid w:val="00F755AF"/>
    <w:rsid w:val="00F90282"/>
    <w:rsid w:val="00FC139E"/>
    <w:rsid w:val="00FC3DDF"/>
    <w:rsid w:val="00FD5987"/>
    <w:rsid w:val="00FD6C6F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D2F0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83</cp:revision>
  <cp:lastPrinted>2018-04-17T07:13:00Z</cp:lastPrinted>
  <dcterms:created xsi:type="dcterms:W3CDTF">2019-01-17T10:46:00Z</dcterms:created>
  <dcterms:modified xsi:type="dcterms:W3CDTF">2020-10-13T07:16:00Z</dcterms:modified>
</cp:coreProperties>
</file>